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9D1BB9" w14:textId="665F7191" w:rsidR="007A28B2" w:rsidRPr="007A28B2" w:rsidRDefault="007A28B2" w:rsidP="007A28B2">
      <w:pPr>
        <w:rPr>
          <w:rFonts w:ascii="Century" w:eastAsia="ＭＳ 明朝" w:hAnsi="Century" w:cs="Times New Roman"/>
          <w:szCs w:val="24"/>
        </w:rPr>
      </w:pPr>
      <w:r w:rsidRPr="00F95224">
        <w:rPr>
          <w:rFonts w:ascii="Century" w:eastAsia="ＭＳ 明朝" w:hAnsi="Century" w:cs="Times New Roman" w:hint="eastAsia"/>
          <w:color w:val="000000" w:themeColor="text1"/>
          <w:szCs w:val="24"/>
        </w:rPr>
        <w:t>第</w:t>
      </w:r>
      <w:r w:rsidR="00393986">
        <w:rPr>
          <w:rFonts w:ascii="Century" w:eastAsia="ＭＳ 明朝" w:hAnsi="Century" w:cs="Times New Roman" w:hint="eastAsia"/>
          <w:color w:val="000000" w:themeColor="text1"/>
          <w:szCs w:val="24"/>
        </w:rPr>
        <w:t>９</w:t>
      </w:r>
      <w:r w:rsidRPr="00F95224">
        <w:rPr>
          <w:rFonts w:ascii="Century" w:eastAsia="ＭＳ 明朝" w:hAnsi="Century" w:cs="Times New Roman" w:hint="eastAsia"/>
          <w:color w:val="000000" w:themeColor="text1"/>
          <w:szCs w:val="24"/>
        </w:rPr>
        <w:t>号様式（第</w:t>
      </w:r>
      <w:r w:rsidR="00AF0ACA" w:rsidRPr="00F95224">
        <w:rPr>
          <w:rFonts w:ascii="Century" w:eastAsia="ＭＳ 明朝" w:hAnsi="Century" w:cs="Times New Roman" w:hint="eastAsia"/>
          <w:color w:val="000000" w:themeColor="text1"/>
          <w:szCs w:val="24"/>
        </w:rPr>
        <w:t>１４</w:t>
      </w:r>
      <w:r w:rsidRPr="00F95224">
        <w:rPr>
          <w:rFonts w:ascii="Century" w:eastAsia="ＭＳ 明朝" w:hAnsi="Century" w:cs="Times New Roman" w:hint="eastAsia"/>
          <w:color w:val="000000" w:themeColor="text1"/>
          <w:szCs w:val="24"/>
        </w:rPr>
        <w:t>条関係）</w:t>
      </w:r>
    </w:p>
    <w:p w14:paraId="733D4499" w14:textId="77777777" w:rsidR="007A28B2" w:rsidRPr="007A28B2" w:rsidRDefault="007A28B2" w:rsidP="007A28B2">
      <w:pPr>
        <w:ind w:right="210"/>
        <w:jc w:val="right"/>
        <w:rPr>
          <w:rFonts w:ascii="Century" w:eastAsia="ＭＳ 明朝" w:hAnsi="Century" w:cs="Times New Roman"/>
          <w:szCs w:val="24"/>
        </w:rPr>
      </w:pPr>
      <w:r w:rsidRPr="007A28B2">
        <w:rPr>
          <w:rFonts w:ascii="Century" w:eastAsia="ＭＳ 明朝" w:hAnsi="Century" w:cs="Times New Roman" w:hint="eastAsia"/>
          <w:szCs w:val="24"/>
        </w:rPr>
        <w:t xml:space="preserve">　　年　　月　　日</w:t>
      </w:r>
    </w:p>
    <w:p w14:paraId="107D8ADC" w14:textId="77777777" w:rsidR="007A28B2" w:rsidRPr="007A28B2" w:rsidRDefault="007A28B2" w:rsidP="007A28B2">
      <w:pPr>
        <w:rPr>
          <w:rFonts w:ascii="Century" w:eastAsia="ＭＳ 明朝" w:hAnsi="Century" w:cs="Times New Roman"/>
          <w:szCs w:val="24"/>
        </w:rPr>
      </w:pPr>
    </w:p>
    <w:p w14:paraId="3B44D557" w14:textId="77777777" w:rsidR="007A28B2" w:rsidRPr="007A28B2" w:rsidRDefault="007A28B2" w:rsidP="007A28B2">
      <w:pPr>
        <w:rPr>
          <w:rFonts w:ascii="Century" w:eastAsia="ＭＳ 明朝" w:hAnsi="Century" w:cs="Times New Roman"/>
          <w:szCs w:val="24"/>
        </w:rPr>
      </w:pPr>
      <w:r w:rsidRPr="007A28B2">
        <w:rPr>
          <w:rFonts w:ascii="Century" w:eastAsia="ＭＳ 明朝" w:hAnsi="Century" w:cs="Times New Roman" w:hint="eastAsia"/>
          <w:szCs w:val="24"/>
        </w:rPr>
        <w:t xml:space="preserve">　　　　　　　　　　　様</w:t>
      </w:r>
    </w:p>
    <w:p w14:paraId="26B2A65B" w14:textId="232D1DB0" w:rsidR="00FF2EE2" w:rsidRDefault="00FF2EE2" w:rsidP="00393986">
      <w:pPr>
        <w:ind w:right="2114"/>
        <w:rPr>
          <w:rFonts w:ascii="Century" w:eastAsia="ＭＳ 明朝" w:hAnsi="Century" w:cs="Times New Roman"/>
          <w:kern w:val="0"/>
          <w:szCs w:val="24"/>
        </w:rPr>
      </w:pPr>
    </w:p>
    <w:p w14:paraId="10BFF860" w14:textId="4188FA07" w:rsidR="007A28B2" w:rsidRPr="00F95224" w:rsidRDefault="00FF2EE2" w:rsidP="00FF2EE2">
      <w:pPr>
        <w:ind w:right="14"/>
        <w:jc w:val="right"/>
        <w:rPr>
          <w:rFonts w:ascii="Century" w:eastAsia="ＭＳ 明朝" w:hAnsi="Century" w:cs="Times New Roman"/>
          <w:color w:val="000000" w:themeColor="text1"/>
          <w:kern w:val="0"/>
          <w:szCs w:val="24"/>
        </w:rPr>
      </w:pPr>
      <w:r w:rsidRPr="00F95224">
        <w:rPr>
          <w:rFonts w:ascii="Century" w:eastAsia="ＭＳ 明朝" w:hAnsi="Century" w:cs="Times New Roman" w:hint="eastAsia"/>
          <w:color w:val="000000" w:themeColor="text1"/>
          <w:kern w:val="0"/>
          <w:szCs w:val="24"/>
        </w:rPr>
        <w:t xml:space="preserve">　　　　　　（一財）イシダメディカル財団</w:t>
      </w:r>
      <w:r w:rsidR="007A28B2" w:rsidRPr="00F95224">
        <w:rPr>
          <w:rFonts w:ascii="Century" w:eastAsia="ＭＳ 明朝" w:hAnsi="Century" w:cs="Times New Roman" w:hint="eastAsia"/>
          <w:color w:val="000000" w:themeColor="text1"/>
          <w:kern w:val="0"/>
          <w:szCs w:val="24"/>
        </w:rPr>
        <w:t xml:space="preserve">　　</w:t>
      </w:r>
      <w:r w:rsidR="007A28B2" w:rsidRPr="00F95224">
        <w:rPr>
          <w:rFonts w:ascii="Century" w:eastAsia="ＭＳ 明朝" w:hAnsi="Century" w:cs="Times New Roman" w:hint="eastAsia"/>
          <w:dstrike/>
          <w:color w:val="000000" w:themeColor="text1"/>
          <w:kern w:val="0"/>
          <w:szCs w:val="24"/>
        </w:rPr>
        <w:t xml:space="preserve">　　　</w:t>
      </w:r>
    </w:p>
    <w:p w14:paraId="2FA82416" w14:textId="04C9764B" w:rsidR="007A28B2" w:rsidRPr="00F95224" w:rsidRDefault="007A28B2" w:rsidP="00FF2EE2">
      <w:pPr>
        <w:ind w:right="487"/>
        <w:jc w:val="right"/>
        <w:rPr>
          <w:rFonts w:ascii="Century" w:eastAsia="ＭＳ 明朝" w:hAnsi="Century" w:cs="Times New Roman"/>
          <w:color w:val="000000" w:themeColor="text1"/>
          <w:kern w:val="0"/>
          <w:szCs w:val="24"/>
        </w:rPr>
      </w:pPr>
      <w:r w:rsidRPr="00F95224">
        <w:rPr>
          <w:rFonts w:ascii="Century" w:eastAsia="ＭＳ 明朝" w:hAnsi="Century" w:cs="Times New Roman" w:hint="eastAsia"/>
          <w:color w:val="000000" w:themeColor="text1"/>
          <w:kern w:val="0"/>
          <w:szCs w:val="24"/>
        </w:rPr>
        <w:t>（担当　　　　　　　）</w:t>
      </w:r>
    </w:p>
    <w:p w14:paraId="607D3615" w14:textId="77777777" w:rsidR="007A28B2" w:rsidRPr="00F95224" w:rsidRDefault="007A28B2" w:rsidP="00393986">
      <w:pPr>
        <w:wordWrap w:val="0"/>
        <w:ind w:right="840"/>
        <w:rPr>
          <w:rFonts w:ascii="Century" w:eastAsia="ＭＳ 明朝" w:hAnsi="Century" w:cs="Times New Roman"/>
          <w:color w:val="000000" w:themeColor="text1"/>
          <w:szCs w:val="24"/>
        </w:rPr>
      </w:pPr>
    </w:p>
    <w:p w14:paraId="3E90B884" w14:textId="77777777" w:rsidR="007A28B2" w:rsidRPr="00F95224" w:rsidRDefault="007A28B2" w:rsidP="00393986">
      <w:pPr>
        <w:ind w:right="840"/>
        <w:rPr>
          <w:rFonts w:ascii="Century" w:eastAsia="ＭＳ 明朝" w:hAnsi="Century" w:cs="Times New Roman"/>
          <w:color w:val="000000" w:themeColor="text1"/>
          <w:szCs w:val="24"/>
        </w:rPr>
      </w:pPr>
    </w:p>
    <w:p w14:paraId="51038794" w14:textId="6B99BA67" w:rsidR="007A28B2" w:rsidRPr="00F95224" w:rsidRDefault="00FF2EE2" w:rsidP="007A28B2">
      <w:pPr>
        <w:jc w:val="center"/>
        <w:rPr>
          <w:rFonts w:ascii="Century" w:eastAsia="ＭＳ 明朝" w:hAnsi="Century" w:cs="Times New Roman"/>
          <w:color w:val="000000" w:themeColor="text1"/>
          <w:szCs w:val="24"/>
        </w:rPr>
      </w:pPr>
      <w:r w:rsidRPr="00F95224">
        <w:rPr>
          <w:rFonts w:ascii="Century" w:eastAsia="ＭＳ 明朝" w:hAnsi="Century" w:cs="Times New Roman" w:hint="eastAsia"/>
          <w:color w:val="000000" w:themeColor="text1"/>
          <w:szCs w:val="24"/>
        </w:rPr>
        <w:t>メディカル革新研究</w:t>
      </w:r>
      <w:r w:rsidR="007A28B2" w:rsidRPr="00F95224">
        <w:rPr>
          <w:rFonts w:ascii="Century" w:eastAsia="ＭＳ 明朝" w:hAnsi="Century" w:cs="Times New Roman" w:hint="eastAsia"/>
          <w:color w:val="000000" w:themeColor="text1"/>
          <w:szCs w:val="24"/>
        </w:rPr>
        <w:t>助成金に係る助成金交付額確定通知書</w:t>
      </w:r>
    </w:p>
    <w:p w14:paraId="0F751AA0" w14:textId="77777777" w:rsidR="007A28B2" w:rsidRPr="00F95224" w:rsidRDefault="007A28B2" w:rsidP="007A28B2">
      <w:pPr>
        <w:rPr>
          <w:rFonts w:ascii="Century" w:eastAsia="ＭＳ 明朝" w:hAnsi="Century" w:cs="Times New Roman"/>
          <w:color w:val="000000" w:themeColor="text1"/>
          <w:szCs w:val="24"/>
        </w:rPr>
      </w:pPr>
    </w:p>
    <w:p w14:paraId="1A8B2825" w14:textId="77777777" w:rsidR="007A28B2" w:rsidRPr="00F95224" w:rsidRDefault="007A28B2" w:rsidP="007A28B2">
      <w:pPr>
        <w:rPr>
          <w:rFonts w:ascii="Century" w:eastAsia="ＭＳ 明朝" w:hAnsi="Century" w:cs="Times New Roman"/>
          <w:color w:val="000000" w:themeColor="text1"/>
          <w:szCs w:val="24"/>
        </w:rPr>
      </w:pPr>
    </w:p>
    <w:p w14:paraId="14A63654" w14:textId="6E56CB6D" w:rsidR="007A28B2" w:rsidRPr="007A28B2" w:rsidRDefault="007A28B2" w:rsidP="00FF38F4">
      <w:pPr>
        <w:ind w:right="44" w:firstLineChars="300" w:firstLine="630"/>
        <w:rPr>
          <w:rFonts w:ascii="Century" w:eastAsia="ＭＳ 明朝" w:hAnsi="Century" w:cs="Times New Roman"/>
          <w:szCs w:val="24"/>
        </w:rPr>
      </w:pPr>
      <w:r w:rsidRPr="00F95224">
        <w:rPr>
          <w:rFonts w:ascii="Century" w:eastAsia="ＭＳ 明朝" w:hAnsi="Century" w:cs="Times New Roman" w:hint="eastAsia"/>
          <w:color w:val="000000" w:themeColor="text1"/>
          <w:kern w:val="0"/>
          <w:szCs w:val="24"/>
        </w:rPr>
        <w:t>年　　月　　日付け</w:t>
      </w:r>
      <w:r w:rsidR="00FF38F4">
        <w:rPr>
          <w:rFonts w:ascii="Century" w:eastAsia="ＭＳ 明朝" w:hAnsi="Century" w:cs="Times New Roman" w:hint="eastAsia"/>
          <w:color w:val="000000" w:themeColor="text1"/>
          <w:kern w:val="0"/>
          <w:szCs w:val="24"/>
        </w:rPr>
        <w:t>で</w:t>
      </w:r>
      <w:r w:rsidRPr="00F95224">
        <w:rPr>
          <w:rFonts w:ascii="Century" w:eastAsia="ＭＳ 明朝" w:hAnsi="Century" w:cs="Times New Roman" w:hint="eastAsia"/>
          <w:color w:val="000000" w:themeColor="text1"/>
          <w:kern w:val="0"/>
          <w:szCs w:val="24"/>
        </w:rPr>
        <w:t>交付決定した上記の助成金については、</w:t>
      </w:r>
      <w:r w:rsidRPr="00F95224">
        <w:rPr>
          <w:rFonts w:ascii="Century" w:eastAsia="ＭＳ 明朝" w:hAnsi="Century" w:cs="Times New Roman" w:hint="eastAsia"/>
          <w:color w:val="000000" w:themeColor="text1"/>
          <w:szCs w:val="24"/>
        </w:rPr>
        <w:t>下記のとおり助成交付額を確定し</w:t>
      </w:r>
      <w:r w:rsidR="00137377">
        <w:rPr>
          <w:rFonts w:ascii="Century" w:eastAsia="ＭＳ 明朝" w:hAnsi="Century" w:cs="Times New Roman" w:hint="eastAsia"/>
          <w:color w:val="000000" w:themeColor="text1"/>
          <w:szCs w:val="24"/>
        </w:rPr>
        <w:t>まし</w:t>
      </w:r>
      <w:r w:rsidRPr="00F95224">
        <w:rPr>
          <w:rFonts w:ascii="Century" w:eastAsia="ＭＳ 明朝" w:hAnsi="Century" w:cs="Times New Roman" w:hint="eastAsia"/>
          <w:color w:val="000000" w:themeColor="text1"/>
          <w:szCs w:val="24"/>
        </w:rPr>
        <w:t>たので、</w:t>
      </w:r>
      <w:r w:rsidR="00C12D4F" w:rsidRPr="00F95224">
        <w:rPr>
          <w:rFonts w:ascii="Century" w:eastAsia="ＭＳ 明朝" w:hAnsi="Century" w:cs="Times New Roman" w:hint="eastAsia"/>
          <w:color w:val="000000" w:themeColor="text1"/>
          <w:szCs w:val="24"/>
        </w:rPr>
        <w:t>助成金交付要綱第１４条第</w:t>
      </w:r>
      <w:r w:rsidR="00FF38F4">
        <w:rPr>
          <w:rFonts w:ascii="Century" w:eastAsia="ＭＳ 明朝" w:hAnsi="Century" w:cs="Times New Roman" w:hint="eastAsia"/>
          <w:color w:val="000000" w:themeColor="text1"/>
          <w:szCs w:val="24"/>
        </w:rPr>
        <w:t>１</w:t>
      </w:r>
      <w:r w:rsidR="00C12D4F" w:rsidRPr="00F95224">
        <w:rPr>
          <w:rFonts w:ascii="Century" w:eastAsia="ＭＳ 明朝" w:hAnsi="Century" w:cs="Times New Roman" w:hint="eastAsia"/>
          <w:color w:val="000000" w:themeColor="text1"/>
          <w:szCs w:val="24"/>
        </w:rPr>
        <w:t>項の規定に基づき、</w:t>
      </w:r>
      <w:r w:rsidRPr="007A28B2">
        <w:rPr>
          <w:rFonts w:ascii="Century" w:eastAsia="ＭＳ 明朝" w:hAnsi="Century" w:cs="Times New Roman" w:hint="eastAsia"/>
          <w:szCs w:val="24"/>
        </w:rPr>
        <w:t>通知します。</w:t>
      </w:r>
    </w:p>
    <w:p w14:paraId="477EE0B9" w14:textId="77777777" w:rsidR="007A28B2" w:rsidRPr="007A28B2" w:rsidRDefault="007A28B2" w:rsidP="007A28B2">
      <w:pPr>
        <w:ind w:right="44"/>
        <w:rPr>
          <w:rFonts w:ascii="Century" w:eastAsia="ＭＳ 明朝" w:hAnsi="Century" w:cs="Times New Roman"/>
          <w:szCs w:val="24"/>
        </w:rPr>
      </w:pPr>
    </w:p>
    <w:p w14:paraId="697FF97D" w14:textId="77777777" w:rsidR="007A28B2" w:rsidRPr="007A28B2" w:rsidRDefault="007A28B2" w:rsidP="007A28B2">
      <w:pPr>
        <w:jc w:val="center"/>
        <w:rPr>
          <w:rFonts w:ascii="ＭＳ 明朝" w:eastAsia="ＭＳ 明朝" w:hAnsi="ＭＳ 明朝" w:cs="Times New Roman"/>
          <w:szCs w:val="21"/>
          <w:lang w:val="x-none" w:eastAsia="x-none"/>
        </w:rPr>
      </w:pPr>
      <w:r w:rsidRPr="007A28B2">
        <w:rPr>
          <w:rFonts w:ascii="ＭＳ 明朝" w:eastAsia="ＭＳ 明朝" w:hAnsi="ＭＳ 明朝" w:cs="Times New Roman" w:hint="eastAsia"/>
          <w:szCs w:val="21"/>
          <w:lang w:val="x-none" w:eastAsia="x-none"/>
        </w:rPr>
        <w:t>記</w:t>
      </w:r>
    </w:p>
    <w:p w14:paraId="6D9319E8" w14:textId="77777777" w:rsidR="007A28B2" w:rsidRPr="007A28B2" w:rsidRDefault="007A28B2" w:rsidP="007A28B2">
      <w:pPr>
        <w:rPr>
          <w:rFonts w:ascii="Century" w:eastAsia="ＭＳ 明朝" w:hAnsi="Century" w:cs="Times New Roman"/>
          <w:szCs w:val="24"/>
        </w:rPr>
      </w:pPr>
    </w:p>
    <w:p w14:paraId="3F55CFE5" w14:textId="77777777" w:rsidR="007A28B2" w:rsidRPr="007A28B2" w:rsidRDefault="007A28B2" w:rsidP="007A28B2">
      <w:pPr>
        <w:rPr>
          <w:rFonts w:ascii="Century" w:eastAsia="ＭＳ 明朝" w:hAnsi="Century" w:cs="Times New Roman"/>
          <w:szCs w:val="24"/>
        </w:rPr>
      </w:pPr>
      <w:r w:rsidRPr="007A28B2">
        <w:rPr>
          <w:rFonts w:ascii="Century" w:eastAsia="ＭＳ 明朝" w:hAnsi="Century" w:cs="Times New Roman" w:hint="eastAsia"/>
          <w:szCs w:val="24"/>
        </w:rPr>
        <w:t>１　テーマ</w:t>
      </w:r>
    </w:p>
    <w:p w14:paraId="5A154C59" w14:textId="77777777" w:rsidR="007A28B2" w:rsidRPr="007A28B2" w:rsidRDefault="007A28B2" w:rsidP="007A28B2">
      <w:pPr>
        <w:rPr>
          <w:rFonts w:ascii="Century" w:eastAsia="ＭＳ 明朝" w:hAnsi="Century" w:cs="Times New Roman"/>
          <w:szCs w:val="24"/>
        </w:rPr>
      </w:pPr>
    </w:p>
    <w:p w14:paraId="7E1EC918" w14:textId="77777777" w:rsidR="007A28B2" w:rsidRPr="007A28B2" w:rsidRDefault="007A28B2" w:rsidP="007A28B2">
      <w:pPr>
        <w:ind w:right="840"/>
        <w:rPr>
          <w:rFonts w:ascii="Century" w:eastAsia="ＭＳ 明朝" w:hAnsi="Century" w:cs="Times New Roman"/>
          <w:szCs w:val="24"/>
          <w:lang w:val="x-none" w:eastAsia="x-none"/>
        </w:rPr>
      </w:pPr>
      <w:r w:rsidRPr="007A28B2">
        <w:rPr>
          <w:rFonts w:ascii="Century" w:eastAsia="ＭＳ 明朝" w:hAnsi="Century" w:cs="Times New Roman" w:hint="eastAsia"/>
          <w:szCs w:val="24"/>
          <w:lang w:val="x-none" w:eastAsia="x-none"/>
        </w:rPr>
        <w:t>２　助成金交付額　　　　　　　　　　　　円</w:t>
      </w:r>
    </w:p>
    <w:p w14:paraId="0B0F7B00" w14:textId="77777777" w:rsidR="00393986" w:rsidRPr="007A28B2" w:rsidRDefault="00393986" w:rsidP="00393986">
      <w:pPr>
        <w:jc w:val="left"/>
        <w:rPr>
          <w:rFonts w:ascii="ＭＳ 明朝" w:eastAsia="ＭＳ 明朝" w:hAnsi="ＭＳ 明朝" w:cs="Times New Roman"/>
          <w:color w:val="000000"/>
          <w:szCs w:val="21"/>
        </w:rPr>
      </w:pPr>
    </w:p>
    <w:sectPr w:rsidR="00393986" w:rsidRPr="007A28B2" w:rsidSect="00457365">
      <w:footerReference w:type="default" r:id="rId11"/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2738D3" w14:textId="77777777" w:rsidR="00457365" w:rsidRDefault="00457365" w:rsidP="001A201A">
      <w:r>
        <w:separator/>
      </w:r>
    </w:p>
  </w:endnote>
  <w:endnote w:type="continuationSeparator" w:id="0">
    <w:p w14:paraId="0A3251E0" w14:textId="77777777" w:rsidR="00457365" w:rsidRDefault="00457365" w:rsidP="001A2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A3D23" w14:textId="77777777" w:rsidR="003F2C9B" w:rsidRDefault="003F2C9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8CAEA6" w14:textId="77777777" w:rsidR="00457365" w:rsidRDefault="00457365" w:rsidP="001A201A">
      <w:r>
        <w:separator/>
      </w:r>
    </w:p>
  </w:footnote>
  <w:footnote w:type="continuationSeparator" w:id="0">
    <w:p w14:paraId="6FC69EB3" w14:textId="77777777" w:rsidR="00457365" w:rsidRDefault="00457365" w:rsidP="001A20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101C2"/>
    <w:multiLevelType w:val="hybridMultilevel"/>
    <w:tmpl w:val="871A5462"/>
    <w:lvl w:ilvl="0" w:tplc="C95C625A">
      <w:start w:val="1"/>
      <w:numFmt w:val="decimal"/>
      <w:lvlText w:val="(%1）"/>
      <w:lvlJc w:val="left"/>
      <w:pPr>
        <w:tabs>
          <w:tab w:val="num" w:pos="-3711"/>
        </w:tabs>
        <w:ind w:left="-371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-3591"/>
        </w:tabs>
        <w:ind w:left="-359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-3171"/>
        </w:tabs>
        <w:ind w:left="-317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2751"/>
        </w:tabs>
        <w:ind w:left="-275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-2331"/>
        </w:tabs>
        <w:ind w:left="-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-1911"/>
        </w:tabs>
        <w:ind w:left="-19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-1491"/>
        </w:tabs>
        <w:ind w:left="-149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-1071"/>
        </w:tabs>
        <w:ind w:left="-107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-651"/>
        </w:tabs>
        <w:ind w:left="-651" w:hanging="420"/>
      </w:pPr>
    </w:lvl>
  </w:abstractNum>
  <w:abstractNum w:abstractNumId="1" w15:restartNumberingAfterBreak="0">
    <w:nsid w:val="077676F5"/>
    <w:multiLevelType w:val="hybridMultilevel"/>
    <w:tmpl w:val="EBE42F52"/>
    <w:lvl w:ilvl="0" w:tplc="1960F0C8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0A411DED"/>
    <w:multiLevelType w:val="hybridMultilevel"/>
    <w:tmpl w:val="1F02F3B6"/>
    <w:lvl w:ilvl="0" w:tplc="1414A184">
      <w:start w:val="1"/>
      <w:numFmt w:val="decimalEnclosedCircle"/>
      <w:lvlText w:val="%1"/>
      <w:lvlJc w:val="left"/>
      <w:pPr>
        <w:tabs>
          <w:tab w:val="num" w:pos="211"/>
        </w:tabs>
        <w:ind w:left="21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691"/>
        </w:tabs>
        <w:ind w:left="69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11"/>
        </w:tabs>
        <w:ind w:left="111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31"/>
        </w:tabs>
        <w:ind w:left="153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51"/>
        </w:tabs>
        <w:ind w:left="195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71"/>
        </w:tabs>
        <w:ind w:left="237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91"/>
        </w:tabs>
        <w:ind w:left="279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11"/>
        </w:tabs>
        <w:ind w:left="321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31"/>
        </w:tabs>
        <w:ind w:left="3631" w:hanging="420"/>
      </w:pPr>
    </w:lvl>
  </w:abstractNum>
  <w:abstractNum w:abstractNumId="3" w15:restartNumberingAfterBreak="0">
    <w:nsid w:val="0CE550E4"/>
    <w:multiLevelType w:val="hybridMultilevel"/>
    <w:tmpl w:val="E74AB132"/>
    <w:lvl w:ilvl="0" w:tplc="4EAA3E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0E477346"/>
    <w:multiLevelType w:val="hybridMultilevel"/>
    <w:tmpl w:val="1C2C2FFE"/>
    <w:lvl w:ilvl="0" w:tplc="94FE66FA">
      <w:start w:val="1"/>
      <w:numFmt w:val="bullet"/>
      <w:lvlText w:val="・"/>
      <w:lvlJc w:val="left"/>
      <w:pPr>
        <w:ind w:left="465" w:hanging="360"/>
      </w:pPr>
      <w:rPr>
        <w:rFonts w:ascii="游明朝" w:eastAsia="游明朝" w:hAnsi="游明朝" w:cstheme="minorBidi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98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5" w:hanging="440"/>
      </w:pPr>
      <w:rPr>
        <w:rFonts w:ascii="Wingdings" w:hAnsi="Wingdings" w:hint="default"/>
      </w:rPr>
    </w:lvl>
  </w:abstractNum>
  <w:abstractNum w:abstractNumId="5" w15:restartNumberingAfterBreak="0">
    <w:nsid w:val="12CD7779"/>
    <w:multiLevelType w:val="hybridMultilevel"/>
    <w:tmpl w:val="A8A08B56"/>
    <w:lvl w:ilvl="0" w:tplc="EDB845F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3166FAE"/>
    <w:multiLevelType w:val="hybridMultilevel"/>
    <w:tmpl w:val="FE6ADD9E"/>
    <w:lvl w:ilvl="0" w:tplc="3D0C7A5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7" w15:restartNumberingAfterBreak="0">
    <w:nsid w:val="14A07BF4"/>
    <w:multiLevelType w:val="hybridMultilevel"/>
    <w:tmpl w:val="5DDA06BA"/>
    <w:lvl w:ilvl="0" w:tplc="4F142BF2">
      <w:start w:val="1"/>
      <w:numFmt w:val="decimalEnclosedCircle"/>
      <w:lvlText w:val="%1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8" w15:restartNumberingAfterBreak="0">
    <w:nsid w:val="153F4275"/>
    <w:multiLevelType w:val="hybridMultilevel"/>
    <w:tmpl w:val="756E830C"/>
    <w:lvl w:ilvl="0" w:tplc="A832F4E6">
      <w:start w:val="1"/>
      <w:numFmt w:val="decimalEnclosedCircle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19591BBF"/>
    <w:multiLevelType w:val="hybridMultilevel"/>
    <w:tmpl w:val="52366D44"/>
    <w:lvl w:ilvl="0" w:tplc="79D8C31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7"/>
        </w:tabs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7"/>
        </w:tabs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7"/>
        </w:tabs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7"/>
        </w:tabs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7"/>
        </w:tabs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7"/>
        </w:tabs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7"/>
        </w:tabs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7"/>
        </w:tabs>
        <w:ind w:left="4137" w:hanging="420"/>
      </w:pPr>
    </w:lvl>
  </w:abstractNum>
  <w:abstractNum w:abstractNumId="10" w15:restartNumberingAfterBreak="0">
    <w:nsid w:val="1EF56074"/>
    <w:multiLevelType w:val="hybridMultilevel"/>
    <w:tmpl w:val="30465A8E"/>
    <w:lvl w:ilvl="0" w:tplc="70D2CADA">
      <w:start w:val="1"/>
      <w:numFmt w:val="decimalEnclosedCircle"/>
      <w:lvlText w:val="%1"/>
      <w:lvlJc w:val="left"/>
      <w:pPr>
        <w:tabs>
          <w:tab w:val="num" w:pos="1076"/>
        </w:tabs>
        <w:ind w:left="10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9"/>
        </w:tabs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9"/>
        </w:tabs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9"/>
        </w:tabs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9"/>
        </w:tabs>
        <w:ind w:left="4139" w:hanging="420"/>
      </w:pPr>
    </w:lvl>
  </w:abstractNum>
  <w:abstractNum w:abstractNumId="11" w15:restartNumberingAfterBreak="0">
    <w:nsid w:val="28032D72"/>
    <w:multiLevelType w:val="hybridMultilevel"/>
    <w:tmpl w:val="A0D8EAA8"/>
    <w:lvl w:ilvl="0" w:tplc="7858608E">
      <w:start w:val="1"/>
      <w:numFmt w:val="decimalFullWidth"/>
      <w:lvlText w:val="%1．"/>
      <w:lvlJc w:val="left"/>
      <w:pPr>
        <w:tabs>
          <w:tab w:val="num" w:pos="-60"/>
        </w:tabs>
        <w:ind w:left="-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12" w15:restartNumberingAfterBreak="0">
    <w:nsid w:val="2E011A6E"/>
    <w:multiLevelType w:val="hybridMultilevel"/>
    <w:tmpl w:val="E1CCFF54"/>
    <w:lvl w:ilvl="0" w:tplc="31EED7A2">
      <w:start w:val="2"/>
      <w:numFmt w:val="decimalEnclosedCircle"/>
      <w:lvlText w:val="%1"/>
      <w:lvlJc w:val="left"/>
      <w:pPr>
        <w:tabs>
          <w:tab w:val="num" w:pos="631"/>
        </w:tabs>
        <w:ind w:left="6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1"/>
        </w:tabs>
        <w:ind w:left="111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1"/>
        </w:tabs>
        <w:ind w:left="153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1"/>
        </w:tabs>
        <w:ind w:left="195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1"/>
        </w:tabs>
        <w:ind w:left="237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1"/>
        </w:tabs>
        <w:ind w:left="279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1"/>
        </w:tabs>
        <w:ind w:left="321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1"/>
        </w:tabs>
        <w:ind w:left="363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1"/>
        </w:tabs>
        <w:ind w:left="4051" w:hanging="420"/>
      </w:pPr>
    </w:lvl>
  </w:abstractNum>
  <w:abstractNum w:abstractNumId="13" w15:restartNumberingAfterBreak="0">
    <w:nsid w:val="31B63D6F"/>
    <w:multiLevelType w:val="hybridMultilevel"/>
    <w:tmpl w:val="284AF368"/>
    <w:lvl w:ilvl="0" w:tplc="008E7F46">
      <w:start w:val="1"/>
      <w:numFmt w:val="decimalEnclosedCircle"/>
      <w:lvlText w:val="%1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14" w15:restartNumberingAfterBreak="0">
    <w:nsid w:val="32E1309B"/>
    <w:multiLevelType w:val="hybridMultilevel"/>
    <w:tmpl w:val="3F202DEA"/>
    <w:lvl w:ilvl="0" w:tplc="BDEA4BA6">
      <w:start w:val="1"/>
      <w:numFmt w:val="decimal"/>
      <w:lvlText w:val="(%1)"/>
      <w:lvlJc w:val="left"/>
      <w:pPr>
        <w:ind w:left="440" w:hanging="440"/>
      </w:pPr>
      <w:rPr>
        <w:rFonts w:ascii="ＭＳ 明朝" w:eastAsia="ＭＳ 明朝" w:hAnsi="ＭＳ 明朝" w:hint="eastAsia"/>
        <w:sz w:val="21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33784D39"/>
    <w:multiLevelType w:val="hybridMultilevel"/>
    <w:tmpl w:val="0F56D08C"/>
    <w:lvl w:ilvl="0" w:tplc="D7D210A6">
      <w:start w:val="5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33DF303B"/>
    <w:multiLevelType w:val="hybridMultilevel"/>
    <w:tmpl w:val="1E46DDF6"/>
    <w:lvl w:ilvl="0" w:tplc="034840BE">
      <w:start w:val="1"/>
      <w:numFmt w:val="decimal"/>
      <w:lvlText w:val="(%1)"/>
      <w:lvlJc w:val="left"/>
      <w:pPr>
        <w:tabs>
          <w:tab w:val="num" w:pos="719"/>
        </w:tabs>
        <w:ind w:left="71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9"/>
        </w:tabs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9"/>
        </w:tabs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9"/>
        </w:tabs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9"/>
        </w:tabs>
        <w:ind w:left="4139" w:hanging="420"/>
      </w:pPr>
    </w:lvl>
  </w:abstractNum>
  <w:abstractNum w:abstractNumId="17" w15:restartNumberingAfterBreak="0">
    <w:nsid w:val="44900AA4"/>
    <w:multiLevelType w:val="hybridMultilevel"/>
    <w:tmpl w:val="F016118E"/>
    <w:lvl w:ilvl="0" w:tplc="E8882E3A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8" w15:restartNumberingAfterBreak="0">
    <w:nsid w:val="45D710F0"/>
    <w:multiLevelType w:val="hybridMultilevel"/>
    <w:tmpl w:val="C07CF8BE"/>
    <w:lvl w:ilvl="0" w:tplc="70D2CADA">
      <w:start w:val="1"/>
      <w:numFmt w:val="decimalEnclosedCircle"/>
      <w:lvlText w:val="%1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7"/>
        </w:tabs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7"/>
        </w:tabs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7"/>
        </w:tabs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7"/>
        </w:tabs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7"/>
        </w:tabs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7"/>
        </w:tabs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7"/>
        </w:tabs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7"/>
        </w:tabs>
        <w:ind w:left="4137" w:hanging="420"/>
      </w:pPr>
    </w:lvl>
  </w:abstractNum>
  <w:abstractNum w:abstractNumId="19" w15:restartNumberingAfterBreak="0">
    <w:nsid w:val="4EFE20CC"/>
    <w:multiLevelType w:val="hybridMultilevel"/>
    <w:tmpl w:val="D0529986"/>
    <w:lvl w:ilvl="0" w:tplc="6DAE4ACC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0481B55"/>
    <w:multiLevelType w:val="hybridMultilevel"/>
    <w:tmpl w:val="6E24FBA8"/>
    <w:lvl w:ilvl="0" w:tplc="DA9E9BE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4883C05"/>
    <w:multiLevelType w:val="hybridMultilevel"/>
    <w:tmpl w:val="D578E79E"/>
    <w:lvl w:ilvl="0" w:tplc="4FE0CC9C">
      <w:start w:val="1"/>
      <w:numFmt w:val="decimal"/>
      <w:lvlText w:val="(%1)"/>
      <w:lvlJc w:val="left"/>
      <w:pPr>
        <w:ind w:left="440" w:hanging="440"/>
      </w:pPr>
      <w:rPr>
        <w:rFonts w:hint="eastAsia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2" w15:restartNumberingAfterBreak="0">
    <w:nsid w:val="5793665F"/>
    <w:multiLevelType w:val="hybridMultilevel"/>
    <w:tmpl w:val="398405CC"/>
    <w:lvl w:ilvl="0" w:tplc="B0CAB5C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A9A109D"/>
    <w:multiLevelType w:val="hybridMultilevel"/>
    <w:tmpl w:val="FF46CC82"/>
    <w:lvl w:ilvl="0" w:tplc="CD56F7D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24" w15:restartNumberingAfterBreak="0">
    <w:nsid w:val="5CBC6923"/>
    <w:multiLevelType w:val="hybridMultilevel"/>
    <w:tmpl w:val="A2B6CA26"/>
    <w:lvl w:ilvl="0" w:tplc="E250A4E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D304CFE"/>
    <w:multiLevelType w:val="hybridMultilevel"/>
    <w:tmpl w:val="77A0B826"/>
    <w:lvl w:ilvl="0" w:tplc="EDF2FD6A">
      <w:start w:val="1"/>
      <w:numFmt w:val="decimalFullWidth"/>
      <w:lvlText w:val="%1．"/>
      <w:lvlJc w:val="left"/>
      <w:pPr>
        <w:tabs>
          <w:tab w:val="num" w:pos="36"/>
        </w:tabs>
        <w:ind w:left="3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56"/>
        </w:tabs>
        <w:ind w:left="4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76"/>
        </w:tabs>
        <w:ind w:left="8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96"/>
        </w:tabs>
        <w:ind w:left="12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16"/>
        </w:tabs>
        <w:ind w:left="17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36"/>
        </w:tabs>
        <w:ind w:left="21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56"/>
        </w:tabs>
        <w:ind w:left="25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76"/>
        </w:tabs>
        <w:ind w:left="29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96"/>
        </w:tabs>
        <w:ind w:left="3396" w:hanging="420"/>
      </w:pPr>
    </w:lvl>
  </w:abstractNum>
  <w:abstractNum w:abstractNumId="26" w15:restartNumberingAfterBreak="0">
    <w:nsid w:val="65084024"/>
    <w:multiLevelType w:val="hybridMultilevel"/>
    <w:tmpl w:val="D0B4288A"/>
    <w:lvl w:ilvl="0" w:tplc="94FE66FA">
      <w:start w:val="1"/>
      <w:numFmt w:val="bullet"/>
      <w:lvlText w:val="・"/>
      <w:lvlJc w:val="left"/>
      <w:pPr>
        <w:ind w:left="440" w:hanging="440"/>
      </w:pPr>
      <w:rPr>
        <w:rFonts w:ascii="游明朝" w:eastAsia="游明朝" w:hAnsi="游明朝" w:cstheme="minorBidi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7" w15:restartNumberingAfterBreak="0">
    <w:nsid w:val="66A51AD9"/>
    <w:multiLevelType w:val="hybridMultilevel"/>
    <w:tmpl w:val="4496AAC4"/>
    <w:lvl w:ilvl="0" w:tplc="6CA20668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28" w15:restartNumberingAfterBreak="0">
    <w:nsid w:val="695C3E74"/>
    <w:multiLevelType w:val="hybridMultilevel"/>
    <w:tmpl w:val="1F624B52"/>
    <w:lvl w:ilvl="0" w:tplc="A91C23EA">
      <w:start w:val="3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9" w15:restartNumberingAfterBreak="0">
    <w:nsid w:val="6A700F3D"/>
    <w:multiLevelType w:val="hybridMultilevel"/>
    <w:tmpl w:val="6F2C763A"/>
    <w:lvl w:ilvl="0" w:tplc="BF76A7E4">
      <w:numFmt w:val="bullet"/>
      <w:lvlText w:val="・"/>
      <w:lvlJc w:val="left"/>
      <w:pPr>
        <w:ind w:left="465" w:hanging="360"/>
      </w:pPr>
      <w:rPr>
        <w:rFonts w:ascii="游明朝" w:eastAsia="游明朝" w:hAnsi="游明朝" w:cstheme="minorBidi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98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5" w:hanging="440"/>
      </w:pPr>
      <w:rPr>
        <w:rFonts w:ascii="Wingdings" w:hAnsi="Wingdings" w:hint="default"/>
      </w:rPr>
    </w:lvl>
  </w:abstractNum>
  <w:abstractNum w:abstractNumId="30" w15:restartNumberingAfterBreak="0">
    <w:nsid w:val="6CF137BE"/>
    <w:multiLevelType w:val="hybridMultilevel"/>
    <w:tmpl w:val="08725F30"/>
    <w:lvl w:ilvl="0" w:tplc="3BD23418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1" w15:restartNumberingAfterBreak="0">
    <w:nsid w:val="6EC142E2"/>
    <w:multiLevelType w:val="hybridMultilevel"/>
    <w:tmpl w:val="37B480BE"/>
    <w:lvl w:ilvl="0" w:tplc="17706384">
      <w:start w:val="1"/>
      <w:numFmt w:val="decimalEnclosedCircle"/>
      <w:lvlText w:val="%1"/>
      <w:lvlJc w:val="left"/>
      <w:pPr>
        <w:tabs>
          <w:tab w:val="num" w:pos="948"/>
        </w:tabs>
        <w:ind w:left="94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8"/>
        </w:tabs>
        <w:ind w:left="142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8"/>
        </w:tabs>
        <w:ind w:left="184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8"/>
        </w:tabs>
        <w:ind w:left="268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8"/>
        </w:tabs>
        <w:ind w:left="310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8"/>
        </w:tabs>
        <w:ind w:left="352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8"/>
        </w:tabs>
        <w:ind w:left="394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8"/>
        </w:tabs>
        <w:ind w:left="4368" w:hanging="420"/>
      </w:pPr>
    </w:lvl>
  </w:abstractNum>
  <w:abstractNum w:abstractNumId="32" w15:restartNumberingAfterBreak="0">
    <w:nsid w:val="71F75697"/>
    <w:multiLevelType w:val="hybridMultilevel"/>
    <w:tmpl w:val="1CDA1D94"/>
    <w:lvl w:ilvl="0" w:tplc="27CAC6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7A090362"/>
    <w:multiLevelType w:val="hybridMultilevel"/>
    <w:tmpl w:val="2DA8D610"/>
    <w:lvl w:ilvl="0" w:tplc="A1DE643E">
      <w:start w:val="1"/>
      <w:numFmt w:val="decimalEnclosedCircle"/>
      <w:lvlText w:val="%1"/>
      <w:lvlJc w:val="left"/>
      <w:pPr>
        <w:tabs>
          <w:tab w:val="num" w:pos="777"/>
        </w:tabs>
        <w:ind w:left="777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27"/>
        </w:tabs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47"/>
        </w:tabs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67"/>
        </w:tabs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87"/>
        </w:tabs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07"/>
        </w:tabs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27"/>
        </w:tabs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47"/>
        </w:tabs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67"/>
        </w:tabs>
        <w:ind w:left="4167" w:hanging="420"/>
      </w:pPr>
    </w:lvl>
  </w:abstractNum>
  <w:abstractNum w:abstractNumId="34" w15:restartNumberingAfterBreak="0">
    <w:nsid w:val="7F467C07"/>
    <w:multiLevelType w:val="hybridMultilevel"/>
    <w:tmpl w:val="32622E86"/>
    <w:lvl w:ilvl="0" w:tplc="076C10C2">
      <w:start w:val="1"/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num w:numId="1" w16cid:durableId="911038600">
    <w:abstractNumId w:val="3"/>
  </w:num>
  <w:num w:numId="2" w16cid:durableId="956641206">
    <w:abstractNumId w:val="30"/>
  </w:num>
  <w:num w:numId="3" w16cid:durableId="1691223847">
    <w:abstractNumId w:val="32"/>
  </w:num>
  <w:num w:numId="4" w16cid:durableId="747775132">
    <w:abstractNumId w:val="6"/>
  </w:num>
  <w:num w:numId="5" w16cid:durableId="155536848">
    <w:abstractNumId w:val="23"/>
  </w:num>
  <w:num w:numId="6" w16cid:durableId="333267219">
    <w:abstractNumId w:val="4"/>
  </w:num>
  <w:num w:numId="7" w16cid:durableId="622733490">
    <w:abstractNumId w:val="26"/>
  </w:num>
  <w:num w:numId="8" w16cid:durableId="1326056456">
    <w:abstractNumId w:val="29"/>
  </w:num>
  <w:num w:numId="9" w16cid:durableId="777598920">
    <w:abstractNumId w:val="24"/>
  </w:num>
  <w:num w:numId="10" w16cid:durableId="685713713">
    <w:abstractNumId w:val="20"/>
  </w:num>
  <w:num w:numId="11" w16cid:durableId="163470379">
    <w:abstractNumId w:val="1"/>
  </w:num>
  <w:num w:numId="12" w16cid:durableId="801459297">
    <w:abstractNumId w:val="17"/>
  </w:num>
  <w:num w:numId="13" w16cid:durableId="2017996163">
    <w:abstractNumId w:val="33"/>
  </w:num>
  <w:num w:numId="14" w16cid:durableId="940727173">
    <w:abstractNumId w:val="0"/>
  </w:num>
  <w:num w:numId="15" w16cid:durableId="900293223">
    <w:abstractNumId w:val="9"/>
  </w:num>
  <w:num w:numId="16" w16cid:durableId="1468552223">
    <w:abstractNumId w:val="7"/>
  </w:num>
  <w:num w:numId="17" w16cid:durableId="1578978848">
    <w:abstractNumId w:val="13"/>
  </w:num>
  <w:num w:numId="18" w16cid:durableId="1532762289">
    <w:abstractNumId w:val="31"/>
  </w:num>
  <w:num w:numId="19" w16cid:durableId="1978561366">
    <w:abstractNumId w:val="18"/>
  </w:num>
  <w:num w:numId="20" w16cid:durableId="2104909717">
    <w:abstractNumId w:val="10"/>
  </w:num>
  <w:num w:numId="21" w16cid:durableId="744374022">
    <w:abstractNumId w:val="16"/>
  </w:num>
  <w:num w:numId="22" w16cid:durableId="425157904">
    <w:abstractNumId w:val="19"/>
  </w:num>
  <w:num w:numId="23" w16cid:durableId="1980456635">
    <w:abstractNumId w:val="27"/>
  </w:num>
  <w:num w:numId="24" w16cid:durableId="153766980">
    <w:abstractNumId w:val="34"/>
  </w:num>
  <w:num w:numId="25" w16cid:durableId="440998407">
    <w:abstractNumId w:val="5"/>
  </w:num>
  <w:num w:numId="26" w16cid:durableId="820079516">
    <w:abstractNumId w:val="22"/>
  </w:num>
  <w:num w:numId="27" w16cid:durableId="415975956">
    <w:abstractNumId w:val="28"/>
  </w:num>
  <w:num w:numId="28" w16cid:durableId="768350179">
    <w:abstractNumId w:val="15"/>
  </w:num>
  <w:num w:numId="29" w16cid:durableId="556401222">
    <w:abstractNumId w:val="2"/>
  </w:num>
  <w:num w:numId="30" w16cid:durableId="1607079236">
    <w:abstractNumId w:val="12"/>
  </w:num>
  <w:num w:numId="31" w16cid:durableId="178935507">
    <w:abstractNumId w:val="11"/>
  </w:num>
  <w:num w:numId="32" w16cid:durableId="810826687">
    <w:abstractNumId w:val="25"/>
  </w:num>
  <w:num w:numId="33" w16cid:durableId="1700080506">
    <w:abstractNumId w:val="8"/>
  </w:num>
  <w:num w:numId="34" w16cid:durableId="1163855480">
    <w:abstractNumId w:val="21"/>
  </w:num>
  <w:num w:numId="35" w16cid:durableId="189997588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47A"/>
    <w:rsid w:val="000007AC"/>
    <w:rsid w:val="00003FE0"/>
    <w:rsid w:val="00012969"/>
    <w:rsid w:val="00013E7E"/>
    <w:rsid w:val="00043E67"/>
    <w:rsid w:val="00055394"/>
    <w:rsid w:val="000621A4"/>
    <w:rsid w:val="00062531"/>
    <w:rsid w:val="00064ECE"/>
    <w:rsid w:val="000771A8"/>
    <w:rsid w:val="00094EF9"/>
    <w:rsid w:val="0009639A"/>
    <w:rsid w:val="000A0D27"/>
    <w:rsid w:val="000A1451"/>
    <w:rsid w:val="000A1E5E"/>
    <w:rsid w:val="000B3DFE"/>
    <w:rsid w:val="000B7A3C"/>
    <w:rsid w:val="000C5B08"/>
    <w:rsid w:val="000D138F"/>
    <w:rsid w:val="000D3C51"/>
    <w:rsid w:val="000E05CA"/>
    <w:rsid w:val="000E5253"/>
    <w:rsid w:val="000E7628"/>
    <w:rsid w:val="000F3AC1"/>
    <w:rsid w:val="000F3FC7"/>
    <w:rsid w:val="000F43E3"/>
    <w:rsid w:val="000F465B"/>
    <w:rsid w:val="0010519F"/>
    <w:rsid w:val="00105EC0"/>
    <w:rsid w:val="001170B5"/>
    <w:rsid w:val="00117FF7"/>
    <w:rsid w:val="00124FB5"/>
    <w:rsid w:val="00130142"/>
    <w:rsid w:val="00131B4B"/>
    <w:rsid w:val="0013615C"/>
    <w:rsid w:val="00137377"/>
    <w:rsid w:val="001503CE"/>
    <w:rsid w:val="00152B5E"/>
    <w:rsid w:val="00152FE8"/>
    <w:rsid w:val="00154962"/>
    <w:rsid w:val="001560A5"/>
    <w:rsid w:val="0017304F"/>
    <w:rsid w:val="00175A10"/>
    <w:rsid w:val="00176DA8"/>
    <w:rsid w:val="0018011D"/>
    <w:rsid w:val="001862F2"/>
    <w:rsid w:val="00197CB7"/>
    <w:rsid w:val="001A0C43"/>
    <w:rsid w:val="001A0CF1"/>
    <w:rsid w:val="001A201A"/>
    <w:rsid w:val="001A7DA4"/>
    <w:rsid w:val="001B680D"/>
    <w:rsid w:val="001C048E"/>
    <w:rsid w:val="001C287D"/>
    <w:rsid w:val="001C5082"/>
    <w:rsid w:val="001D1AD1"/>
    <w:rsid w:val="001D3320"/>
    <w:rsid w:val="001D49DA"/>
    <w:rsid w:val="001E1984"/>
    <w:rsid w:val="001E46F6"/>
    <w:rsid w:val="001E7487"/>
    <w:rsid w:val="001F3B7D"/>
    <w:rsid w:val="002034B7"/>
    <w:rsid w:val="00204110"/>
    <w:rsid w:val="0020740D"/>
    <w:rsid w:val="002125E0"/>
    <w:rsid w:val="00214DE0"/>
    <w:rsid w:val="00223477"/>
    <w:rsid w:val="00223F3D"/>
    <w:rsid w:val="00225697"/>
    <w:rsid w:val="0023317B"/>
    <w:rsid w:val="002332CB"/>
    <w:rsid w:val="00236654"/>
    <w:rsid w:val="00241A4A"/>
    <w:rsid w:val="00242090"/>
    <w:rsid w:val="00243C60"/>
    <w:rsid w:val="00245DBF"/>
    <w:rsid w:val="00252CFC"/>
    <w:rsid w:val="00265815"/>
    <w:rsid w:val="00267D06"/>
    <w:rsid w:val="00272811"/>
    <w:rsid w:val="00284970"/>
    <w:rsid w:val="00285B34"/>
    <w:rsid w:val="0029507C"/>
    <w:rsid w:val="00296611"/>
    <w:rsid w:val="002B1B19"/>
    <w:rsid w:val="002B6FC7"/>
    <w:rsid w:val="002C3E2D"/>
    <w:rsid w:val="002E1B19"/>
    <w:rsid w:val="002E73E3"/>
    <w:rsid w:val="002F6D6B"/>
    <w:rsid w:val="003010EE"/>
    <w:rsid w:val="0030128C"/>
    <w:rsid w:val="003018EC"/>
    <w:rsid w:val="0031051A"/>
    <w:rsid w:val="00312422"/>
    <w:rsid w:val="00312A76"/>
    <w:rsid w:val="00314302"/>
    <w:rsid w:val="0033719B"/>
    <w:rsid w:val="00340D1E"/>
    <w:rsid w:val="003427B5"/>
    <w:rsid w:val="00345725"/>
    <w:rsid w:val="0037332F"/>
    <w:rsid w:val="00380DD0"/>
    <w:rsid w:val="00387F81"/>
    <w:rsid w:val="00391394"/>
    <w:rsid w:val="00392B02"/>
    <w:rsid w:val="0039370A"/>
    <w:rsid w:val="00393986"/>
    <w:rsid w:val="003944ED"/>
    <w:rsid w:val="003A1043"/>
    <w:rsid w:val="003A212A"/>
    <w:rsid w:val="003A4555"/>
    <w:rsid w:val="003A47DF"/>
    <w:rsid w:val="003B16C6"/>
    <w:rsid w:val="003B1A55"/>
    <w:rsid w:val="003B25AD"/>
    <w:rsid w:val="003C6520"/>
    <w:rsid w:val="003C6AD6"/>
    <w:rsid w:val="003D07E3"/>
    <w:rsid w:val="003D0831"/>
    <w:rsid w:val="003E1FE2"/>
    <w:rsid w:val="003F2C9B"/>
    <w:rsid w:val="00401664"/>
    <w:rsid w:val="0040369A"/>
    <w:rsid w:val="004334FA"/>
    <w:rsid w:val="00433797"/>
    <w:rsid w:val="00435AA5"/>
    <w:rsid w:val="00435DB8"/>
    <w:rsid w:val="00435EF9"/>
    <w:rsid w:val="00436881"/>
    <w:rsid w:val="004373D9"/>
    <w:rsid w:val="0044238D"/>
    <w:rsid w:val="0044279F"/>
    <w:rsid w:val="00443EF2"/>
    <w:rsid w:val="00446C12"/>
    <w:rsid w:val="00450E8E"/>
    <w:rsid w:val="00451935"/>
    <w:rsid w:val="00457365"/>
    <w:rsid w:val="004651DF"/>
    <w:rsid w:val="00465492"/>
    <w:rsid w:val="00467062"/>
    <w:rsid w:val="004742CD"/>
    <w:rsid w:val="004838C8"/>
    <w:rsid w:val="00483B1E"/>
    <w:rsid w:val="0049142F"/>
    <w:rsid w:val="00495E2F"/>
    <w:rsid w:val="004976D3"/>
    <w:rsid w:val="004A2E78"/>
    <w:rsid w:val="004A549E"/>
    <w:rsid w:val="004A6E7B"/>
    <w:rsid w:val="004B2AA8"/>
    <w:rsid w:val="004B66F9"/>
    <w:rsid w:val="004B7D83"/>
    <w:rsid w:val="004C0491"/>
    <w:rsid w:val="004C5DCE"/>
    <w:rsid w:val="004D4D76"/>
    <w:rsid w:val="004E002A"/>
    <w:rsid w:val="00505A15"/>
    <w:rsid w:val="005264EE"/>
    <w:rsid w:val="00526E30"/>
    <w:rsid w:val="00534831"/>
    <w:rsid w:val="005350BF"/>
    <w:rsid w:val="00541BF1"/>
    <w:rsid w:val="00543F8D"/>
    <w:rsid w:val="0054447A"/>
    <w:rsid w:val="005537CD"/>
    <w:rsid w:val="005737FF"/>
    <w:rsid w:val="00582BBE"/>
    <w:rsid w:val="00586F05"/>
    <w:rsid w:val="005A2C7D"/>
    <w:rsid w:val="005A7380"/>
    <w:rsid w:val="005B1ED8"/>
    <w:rsid w:val="005B5D1D"/>
    <w:rsid w:val="005B7D6D"/>
    <w:rsid w:val="005C5A1B"/>
    <w:rsid w:val="005C6020"/>
    <w:rsid w:val="005C6CCE"/>
    <w:rsid w:val="005C7AFE"/>
    <w:rsid w:val="005D01FB"/>
    <w:rsid w:val="005E7420"/>
    <w:rsid w:val="005E7843"/>
    <w:rsid w:val="005F65F9"/>
    <w:rsid w:val="006106FE"/>
    <w:rsid w:val="00622065"/>
    <w:rsid w:val="00624CF7"/>
    <w:rsid w:val="00626893"/>
    <w:rsid w:val="00627C00"/>
    <w:rsid w:val="00631C04"/>
    <w:rsid w:val="00633DDB"/>
    <w:rsid w:val="00641C9E"/>
    <w:rsid w:val="006455E2"/>
    <w:rsid w:val="00655EC6"/>
    <w:rsid w:val="006608E0"/>
    <w:rsid w:val="00660C02"/>
    <w:rsid w:val="00666024"/>
    <w:rsid w:val="00666810"/>
    <w:rsid w:val="0067115F"/>
    <w:rsid w:val="006738AA"/>
    <w:rsid w:val="00680A49"/>
    <w:rsid w:val="006B1531"/>
    <w:rsid w:val="006B77EF"/>
    <w:rsid w:val="006C5A82"/>
    <w:rsid w:val="006C6872"/>
    <w:rsid w:val="006D0FDF"/>
    <w:rsid w:val="006D201F"/>
    <w:rsid w:val="006E1E11"/>
    <w:rsid w:val="006E7660"/>
    <w:rsid w:val="006F39CE"/>
    <w:rsid w:val="006F6CC3"/>
    <w:rsid w:val="006F781F"/>
    <w:rsid w:val="00702A43"/>
    <w:rsid w:val="0070442E"/>
    <w:rsid w:val="00707686"/>
    <w:rsid w:val="00711871"/>
    <w:rsid w:val="00711C9F"/>
    <w:rsid w:val="0071378B"/>
    <w:rsid w:val="00715567"/>
    <w:rsid w:val="00717A40"/>
    <w:rsid w:val="0072790C"/>
    <w:rsid w:val="007404D6"/>
    <w:rsid w:val="00746014"/>
    <w:rsid w:val="00751F42"/>
    <w:rsid w:val="00752C92"/>
    <w:rsid w:val="00762F46"/>
    <w:rsid w:val="00764BEB"/>
    <w:rsid w:val="007709C0"/>
    <w:rsid w:val="007742E4"/>
    <w:rsid w:val="007766B0"/>
    <w:rsid w:val="0077708B"/>
    <w:rsid w:val="00785965"/>
    <w:rsid w:val="00785E4E"/>
    <w:rsid w:val="007A0059"/>
    <w:rsid w:val="007A28B2"/>
    <w:rsid w:val="007A4738"/>
    <w:rsid w:val="007B2D52"/>
    <w:rsid w:val="007B4568"/>
    <w:rsid w:val="007C1D38"/>
    <w:rsid w:val="007C60C2"/>
    <w:rsid w:val="007D2027"/>
    <w:rsid w:val="007D3E00"/>
    <w:rsid w:val="007E006F"/>
    <w:rsid w:val="007E0B27"/>
    <w:rsid w:val="007E6A2D"/>
    <w:rsid w:val="007F4B46"/>
    <w:rsid w:val="0080445B"/>
    <w:rsid w:val="00805B67"/>
    <w:rsid w:val="00806D3F"/>
    <w:rsid w:val="00807EC8"/>
    <w:rsid w:val="00812A3F"/>
    <w:rsid w:val="00816A26"/>
    <w:rsid w:val="00817973"/>
    <w:rsid w:val="00825F29"/>
    <w:rsid w:val="00827481"/>
    <w:rsid w:val="00832ED3"/>
    <w:rsid w:val="008401DF"/>
    <w:rsid w:val="00842759"/>
    <w:rsid w:val="008528E6"/>
    <w:rsid w:val="00856397"/>
    <w:rsid w:val="0085706E"/>
    <w:rsid w:val="00857EB1"/>
    <w:rsid w:val="008810E1"/>
    <w:rsid w:val="008849CC"/>
    <w:rsid w:val="008862A9"/>
    <w:rsid w:val="00887380"/>
    <w:rsid w:val="008873B6"/>
    <w:rsid w:val="00887E0A"/>
    <w:rsid w:val="00892057"/>
    <w:rsid w:val="008A12E4"/>
    <w:rsid w:val="008B0A98"/>
    <w:rsid w:val="008B304F"/>
    <w:rsid w:val="008C075D"/>
    <w:rsid w:val="008C0FC9"/>
    <w:rsid w:val="008C5926"/>
    <w:rsid w:val="008D0C03"/>
    <w:rsid w:val="008D31BA"/>
    <w:rsid w:val="008E4297"/>
    <w:rsid w:val="008E54E2"/>
    <w:rsid w:val="008F33B7"/>
    <w:rsid w:val="008F7376"/>
    <w:rsid w:val="008F76CA"/>
    <w:rsid w:val="0090671E"/>
    <w:rsid w:val="00906C0A"/>
    <w:rsid w:val="00912FBE"/>
    <w:rsid w:val="0091444B"/>
    <w:rsid w:val="0091797B"/>
    <w:rsid w:val="009203DC"/>
    <w:rsid w:val="00923341"/>
    <w:rsid w:val="009331A4"/>
    <w:rsid w:val="009432B6"/>
    <w:rsid w:val="00943E7E"/>
    <w:rsid w:val="00964642"/>
    <w:rsid w:val="009704CC"/>
    <w:rsid w:val="00990A47"/>
    <w:rsid w:val="0099112E"/>
    <w:rsid w:val="0099397A"/>
    <w:rsid w:val="0099467B"/>
    <w:rsid w:val="00996151"/>
    <w:rsid w:val="009A658D"/>
    <w:rsid w:val="009B256F"/>
    <w:rsid w:val="009B42AD"/>
    <w:rsid w:val="009B6C1A"/>
    <w:rsid w:val="009C16E2"/>
    <w:rsid w:val="009C2C5E"/>
    <w:rsid w:val="009C343E"/>
    <w:rsid w:val="009D25B4"/>
    <w:rsid w:val="009D6CA6"/>
    <w:rsid w:val="009D7A4C"/>
    <w:rsid w:val="009E0088"/>
    <w:rsid w:val="009E1152"/>
    <w:rsid w:val="009E146C"/>
    <w:rsid w:val="009E1D2A"/>
    <w:rsid w:val="009E7445"/>
    <w:rsid w:val="00A0375C"/>
    <w:rsid w:val="00A03C9A"/>
    <w:rsid w:val="00A176BA"/>
    <w:rsid w:val="00A228A3"/>
    <w:rsid w:val="00A3269D"/>
    <w:rsid w:val="00A37850"/>
    <w:rsid w:val="00A41F07"/>
    <w:rsid w:val="00A51114"/>
    <w:rsid w:val="00A53242"/>
    <w:rsid w:val="00A53A38"/>
    <w:rsid w:val="00A5539D"/>
    <w:rsid w:val="00A572B6"/>
    <w:rsid w:val="00A57832"/>
    <w:rsid w:val="00A600E3"/>
    <w:rsid w:val="00A60597"/>
    <w:rsid w:val="00A62C6F"/>
    <w:rsid w:val="00A62D5F"/>
    <w:rsid w:val="00A65A3B"/>
    <w:rsid w:val="00A66E2F"/>
    <w:rsid w:val="00A6799C"/>
    <w:rsid w:val="00A71732"/>
    <w:rsid w:val="00A76C57"/>
    <w:rsid w:val="00A77B53"/>
    <w:rsid w:val="00A8010C"/>
    <w:rsid w:val="00A923EE"/>
    <w:rsid w:val="00A9520F"/>
    <w:rsid w:val="00AB302E"/>
    <w:rsid w:val="00AB3FCB"/>
    <w:rsid w:val="00AB56CA"/>
    <w:rsid w:val="00AC3754"/>
    <w:rsid w:val="00AD1E9D"/>
    <w:rsid w:val="00AD73E1"/>
    <w:rsid w:val="00AD7C82"/>
    <w:rsid w:val="00AE782A"/>
    <w:rsid w:val="00AF0ACA"/>
    <w:rsid w:val="00AF2492"/>
    <w:rsid w:val="00B159A2"/>
    <w:rsid w:val="00B164FC"/>
    <w:rsid w:val="00B165A0"/>
    <w:rsid w:val="00B2187E"/>
    <w:rsid w:val="00B2258E"/>
    <w:rsid w:val="00B23B3F"/>
    <w:rsid w:val="00B32DD0"/>
    <w:rsid w:val="00B36585"/>
    <w:rsid w:val="00B4024C"/>
    <w:rsid w:val="00B5451D"/>
    <w:rsid w:val="00B6128C"/>
    <w:rsid w:val="00B66084"/>
    <w:rsid w:val="00B70EB0"/>
    <w:rsid w:val="00B73D54"/>
    <w:rsid w:val="00B832C3"/>
    <w:rsid w:val="00B9075F"/>
    <w:rsid w:val="00B927BF"/>
    <w:rsid w:val="00BA5306"/>
    <w:rsid w:val="00BB2EE5"/>
    <w:rsid w:val="00BB610A"/>
    <w:rsid w:val="00BB7C72"/>
    <w:rsid w:val="00BC5990"/>
    <w:rsid w:val="00BC6EB9"/>
    <w:rsid w:val="00BD23C5"/>
    <w:rsid w:val="00BE0032"/>
    <w:rsid w:val="00BE5D52"/>
    <w:rsid w:val="00BF2CE3"/>
    <w:rsid w:val="00C02D45"/>
    <w:rsid w:val="00C10BB5"/>
    <w:rsid w:val="00C12D4F"/>
    <w:rsid w:val="00C22DDE"/>
    <w:rsid w:val="00C316E8"/>
    <w:rsid w:val="00C34D4D"/>
    <w:rsid w:val="00C3522E"/>
    <w:rsid w:val="00C406E8"/>
    <w:rsid w:val="00C429FB"/>
    <w:rsid w:val="00C4675D"/>
    <w:rsid w:val="00C529FF"/>
    <w:rsid w:val="00C54525"/>
    <w:rsid w:val="00C56F08"/>
    <w:rsid w:val="00C60496"/>
    <w:rsid w:val="00C60BEB"/>
    <w:rsid w:val="00C838AC"/>
    <w:rsid w:val="00C847D1"/>
    <w:rsid w:val="00C87CBE"/>
    <w:rsid w:val="00C91A66"/>
    <w:rsid w:val="00CA14BE"/>
    <w:rsid w:val="00CA7200"/>
    <w:rsid w:val="00CC1D22"/>
    <w:rsid w:val="00CD16BC"/>
    <w:rsid w:val="00CD46F1"/>
    <w:rsid w:val="00CD65C2"/>
    <w:rsid w:val="00CF3E57"/>
    <w:rsid w:val="00CF5825"/>
    <w:rsid w:val="00CF7AA2"/>
    <w:rsid w:val="00D01B67"/>
    <w:rsid w:val="00D17184"/>
    <w:rsid w:val="00D22550"/>
    <w:rsid w:val="00D2340E"/>
    <w:rsid w:val="00D25581"/>
    <w:rsid w:val="00D27C6B"/>
    <w:rsid w:val="00D3555D"/>
    <w:rsid w:val="00D35AFB"/>
    <w:rsid w:val="00D37121"/>
    <w:rsid w:val="00D415CC"/>
    <w:rsid w:val="00D478F8"/>
    <w:rsid w:val="00D5471B"/>
    <w:rsid w:val="00D64AA7"/>
    <w:rsid w:val="00D754B3"/>
    <w:rsid w:val="00D83D73"/>
    <w:rsid w:val="00DA1F52"/>
    <w:rsid w:val="00DA45F9"/>
    <w:rsid w:val="00DA4AE5"/>
    <w:rsid w:val="00DB2FB8"/>
    <w:rsid w:val="00DB7D77"/>
    <w:rsid w:val="00DC0112"/>
    <w:rsid w:val="00DC5E8A"/>
    <w:rsid w:val="00DE2742"/>
    <w:rsid w:val="00DE5D89"/>
    <w:rsid w:val="00DE6D4A"/>
    <w:rsid w:val="00DF2926"/>
    <w:rsid w:val="00DF3F82"/>
    <w:rsid w:val="00E01E34"/>
    <w:rsid w:val="00E03372"/>
    <w:rsid w:val="00E30336"/>
    <w:rsid w:val="00E31DE3"/>
    <w:rsid w:val="00E45841"/>
    <w:rsid w:val="00E478C2"/>
    <w:rsid w:val="00E543DD"/>
    <w:rsid w:val="00E56123"/>
    <w:rsid w:val="00E64FF8"/>
    <w:rsid w:val="00E7031C"/>
    <w:rsid w:val="00E70F6B"/>
    <w:rsid w:val="00E76C42"/>
    <w:rsid w:val="00E8232D"/>
    <w:rsid w:val="00E91A36"/>
    <w:rsid w:val="00E9488E"/>
    <w:rsid w:val="00E95FB2"/>
    <w:rsid w:val="00EA457F"/>
    <w:rsid w:val="00EA7028"/>
    <w:rsid w:val="00EB70CC"/>
    <w:rsid w:val="00EB7448"/>
    <w:rsid w:val="00EC006D"/>
    <w:rsid w:val="00EC4520"/>
    <w:rsid w:val="00ED0701"/>
    <w:rsid w:val="00ED706C"/>
    <w:rsid w:val="00EE0CD6"/>
    <w:rsid w:val="00EE47BF"/>
    <w:rsid w:val="00EE5549"/>
    <w:rsid w:val="00EE6D5F"/>
    <w:rsid w:val="00EF4A62"/>
    <w:rsid w:val="00F04292"/>
    <w:rsid w:val="00F06770"/>
    <w:rsid w:val="00F13287"/>
    <w:rsid w:val="00F169E8"/>
    <w:rsid w:val="00F23ECF"/>
    <w:rsid w:val="00F30A54"/>
    <w:rsid w:val="00F323B6"/>
    <w:rsid w:val="00F36F6A"/>
    <w:rsid w:val="00F44679"/>
    <w:rsid w:val="00F45E8B"/>
    <w:rsid w:val="00F55C18"/>
    <w:rsid w:val="00F6155C"/>
    <w:rsid w:val="00F6342E"/>
    <w:rsid w:val="00F6351A"/>
    <w:rsid w:val="00F6759A"/>
    <w:rsid w:val="00F70773"/>
    <w:rsid w:val="00F8096E"/>
    <w:rsid w:val="00F82ACB"/>
    <w:rsid w:val="00F84753"/>
    <w:rsid w:val="00F871CA"/>
    <w:rsid w:val="00F94287"/>
    <w:rsid w:val="00F95224"/>
    <w:rsid w:val="00F95701"/>
    <w:rsid w:val="00F9718B"/>
    <w:rsid w:val="00FA3862"/>
    <w:rsid w:val="00FB08CF"/>
    <w:rsid w:val="00FB330B"/>
    <w:rsid w:val="00FB60A3"/>
    <w:rsid w:val="00FC1006"/>
    <w:rsid w:val="00FC1A18"/>
    <w:rsid w:val="00FC33ED"/>
    <w:rsid w:val="00FC3DB5"/>
    <w:rsid w:val="00FC4544"/>
    <w:rsid w:val="00FD0521"/>
    <w:rsid w:val="00FD59EF"/>
    <w:rsid w:val="00FF2EE2"/>
    <w:rsid w:val="00FF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ED5331"/>
  <w15:chartTrackingRefBased/>
  <w15:docId w15:val="{AC2C8AF7-A61C-4B1A-A4A4-30D0DE51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4447A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54447A"/>
    <w:rPr>
      <w:kern w:val="0"/>
      <w:sz w:val="22"/>
    </w:rPr>
  </w:style>
  <w:style w:type="paragraph" w:styleId="a5">
    <w:name w:val="header"/>
    <w:basedOn w:val="a"/>
    <w:link w:val="a6"/>
    <w:unhideWhenUsed/>
    <w:rsid w:val="001A20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1A201A"/>
  </w:style>
  <w:style w:type="paragraph" w:styleId="a7">
    <w:name w:val="footer"/>
    <w:basedOn w:val="a"/>
    <w:link w:val="a8"/>
    <w:uiPriority w:val="99"/>
    <w:unhideWhenUsed/>
    <w:rsid w:val="001A201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A201A"/>
  </w:style>
  <w:style w:type="paragraph" w:styleId="a9">
    <w:name w:val="List Paragraph"/>
    <w:basedOn w:val="a"/>
    <w:uiPriority w:val="34"/>
    <w:qFormat/>
    <w:rsid w:val="004742CD"/>
    <w:pPr>
      <w:ind w:leftChars="400" w:left="840"/>
    </w:pPr>
  </w:style>
  <w:style w:type="character" w:styleId="aa">
    <w:name w:val="Hyperlink"/>
    <w:basedOn w:val="a0"/>
    <w:unhideWhenUsed/>
    <w:rsid w:val="00717A40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717A40"/>
    <w:rPr>
      <w:color w:val="605E5C"/>
      <w:shd w:val="clear" w:color="auto" w:fill="E1DFDD"/>
    </w:rPr>
  </w:style>
  <w:style w:type="table" w:styleId="ac">
    <w:name w:val="Table Grid"/>
    <w:basedOn w:val="a1"/>
    <w:uiPriority w:val="39"/>
    <w:rsid w:val="00B40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a0"/>
    <w:rsid w:val="0049142F"/>
  </w:style>
  <w:style w:type="numbering" w:customStyle="1" w:styleId="1">
    <w:name w:val="リストなし1"/>
    <w:next w:val="a2"/>
    <w:semiHidden/>
    <w:rsid w:val="007A28B2"/>
  </w:style>
  <w:style w:type="table" w:customStyle="1" w:styleId="10">
    <w:name w:val="表 (格子)1"/>
    <w:basedOn w:val="a1"/>
    <w:next w:val="ac"/>
    <w:uiPriority w:val="59"/>
    <w:rsid w:val="007A28B2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7A28B2"/>
    <w:pPr>
      <w:ind w:leftChars="220" w:left="426" w:hanging="1"/>
    </w:pPr>
    <w:rPr>
      <w:rFonts w:ascii="Century" w:eastAsia="ＭＳ 明朝" w:hAnsi="Century" w:cs="Times New Roman"/>
      <w:szCs w:val="20"/>
    </w:rPr>
  </w:style>
  <w:style w:type="character" w:customStyle="1" w:styleId="20">
    <w:name w:val="本文インデント 2 (文字)"/>
    <w:basedOn w:val="a0"/>
    <w:link w:val="2"/>
    <w:rsid w:val="007A28B2"/>
    <w:rPr>
      <w:rFonts w:ascii="Century" w:eastAsia="ＭＳ 明朝" w:hAnsi="Century" w:cs="Times New Roman"/>
      <w:szCs w:val="20"/>
    </w:rPr>
  </w:style>
  <w:style w:type="paragraph" w:styleId="ad">
    <w:name w:val="Closing"/>
    <w:basedOn w:val="a"/>
    <w:link w:val="ae"/>
    <w:rsid w:val="007A28B2"/>
    <w:pPr>
      <w:jc w:val="right"/>
    </w:pPr>
    <w:rPr>
      <w:rFonts w:ascii="Century" w:eastAsia="ＭＳ 明朝" w:hAnsi="Century" w:cs="Times New Roman"/>
      <w:szCs w:val="24"/>
      <w:lang w:val="x-none" w:eastAsia="x-none"/>
    </w:rPr>
  </w:style>
  <w:style w:type="character" w:customStyle="1" w:styleId="ae">
    <w:name w:val="結語 (文字)"/>
    <w:basedOn w:val="a0"/>
    <w:link w:val="ad"/>
    <w:rsid w:val="007A28B2"/>
    <w:rPr>
      <w:rFonts w:ascii="Century" w:eastAsia="ＭＳ 明朝" w:hAnsi="Century" w:cs="Times New Roman"/>
      <w:szCs w:val="24"/>
      <w:lang w:val="x-none" w:eastAsia="x-none"/>
    </w:rPr>
  </w:style>
  <w:style w:type="paragraph" w:styleId="HTML">
    <w:name w:val="HTML Preformatted"/>
    <w:basedOn w:val="a"/>
    <w:link w:val="HTML0"/>
    <w:rsid w:val="007A28B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rsid w:val="007A28B2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f">
    <w:name w:val="Balloon Text"/>
    <w:basedOn w:val="a"/>
    <w:link w:val="af0"/>
    <w:semiHidden/>
    <w:rsid w:val="007A28B2"/>
    <w:rPr>
      <w:rFonts w:ascii="Arial" w:eastAsia="ＭＳ ゴシック" w:hAnsi="Arial" w:cs="Times New Roman"/>
      <w:sz w:val="18"/>
      <w:szCs w:val="18"/>
    </w:rPr>
  </w:style>
  <w:style w:type="character" w:customStyle="1" w:styleId="af0">
    <w:name w:val="吹き出し (文字)"/>
    <w:basedOn w:val="a0"/>
    <w:link w:val="af"/>
    <w:semiHidden/>
    <w:rsid w:val="007A28B2"/>
    <w:rPr>
      <w:rFonts w:ascii="Arial" w:eastAsia="ＭＳ ゴシック" w:hAnsi="Arial" w:cs="Times New Roman"/>
      <w:sz w:val="18"/>
      <w:szCs w:val="18"/>
    </w:rPr>
  </w:style>
  <w:style w:type="paragraph" w:styleId="af1">
    <w:name w:val="Note Heading"/>
    <w:basedOn w:val="a"/>
    <w:next w:val="a"/>
    <w:link w:val="af2"/>
    <w:rsid w:val="007A28B2"/>
    <w:pPr>
      <w:jc w:val="center"/>
    </w:pPr>
    <w:rPr>
      <w:rFonts w:ascii="ＭＳ ゴシック" w:eastAsia="ＭＳ ゴシック" w:hAnsi="ＭＳ ゴシック" w:cs="Times New Roman"/>
      <w:szCs w:val="21"/>
      <w:lang w:val="x-none" w:eastAsia="x-none"/>
    </w:rPr>
  </w:style>
  <w:style w:type="character" w:customStyle="1" w:styleId="af2">
    <w:name w:val="記 (文字)"/>
    <w:basedOn w:val="a0"/>
    <w:link w:val="af1"/>
    <w:rsid w:val="007A28B2"/>
    <w:rPr>
      <w:rFonts w:ascii="ＭＳ ゴシック" w:eastAsia="ＭＳ ゴシック" w:hAnsi="ＭＳ ゴシック" w:cs="Times New Roman"/>
      <w:szCs w:val="21"/>
      <w:lang w:val="x-none" w:eastAsia="x-none"/>
    </w:rPr>
  </w:style>
  <w:style w:type="paragraph" w:customStyle="1" w:styleId="Default">
    <w:name w:val="Default"/>
    <w:rsid w:val="007A28B2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character" w:styleId="af3">
    <w:name w:val="annotation reference"/>
    <w:rsid w:val="007A28B2"/>
    <w:rPr>
      <w:sz w:val="18"/>
      <w:szCs w:val="18"/>
    </w:rPr>
  </w:style>
  <w:style w:type="paragraph" w:styleId="af4">
    <w:name w:val="annotation text"/>
    <w:basedOn w:val="a"/>
    <w:link w:val="af5"/>
    <w:rsid w:val="007A28B2"/>
    <w:pPr>
      <w:jc w:val="left"/>
    </w:pPr>
    <w:rPr>
      <w:rFonts w:ascii="Century" w:eastAsia="ＭＳ 明朝" w:hAnsi="Century" w:cs="Times New Roman"/>
      <w:szCs w:val="24"/>
      <w:lang w:val="x-none" w:eastAsia="x-none"/>
    </w:rPr>
  </w:style>
  <w:style w:type="character" w:customStyle="1" w:styleId="af5">
    <w:name w:val="コメント文字列 (文字)"/>
    <w:basedOn w:val="a0"/>
    <w:link w:val="af4"/>
    <w:rsid w:val="007A28B2"/>
    <w:rPr>
      <w:rFonts w:ascii="Century" w:eastAsia="ＭＳ 明朝" w:hAnsi="Century" w:cs="Times New Roman"/>
      <w:szCs w:val="24"/>
      <w:lang w:val="x-none" w:eastAsia="x-none"/>
    </w:rPr>
  </w:style>
  <w:style w:type="paragraph" w:styleId="af6">
    <w:name w:val="annotation subject"/>
    <w:basedOn w:val="af4"/>
    <w:next w:val="af4"/>
    <w:link w:val="af7"/>
    <w:rsid w:val="007A28B2"/>
    <w:rPr>
      <w:b/>
      <w:bCs/>
    </w:rPr>
  </w:style>
  <w:style w:type="character" w:customStyle="1" w:styleId="af7">
    <w:name w:val="コメント内容 (文字)"/>
    <w:basedOn w:val="af5"/>
    <w:link w:val="af6"/>
    <w:rsid w:val="007A28B2"/>
    <w:rPr>
      <w:rFonts w:ascii="Century" w:eastAsia="ＭＳ 明朝" w:hAnsi="Century" w:cs="Times New Roman"/>
      <w:b/>
      <w:bCs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09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B358745D36A994891B709268A368FE4" ma:contentTypeVersion="6" ma:contentTypeDescription="新しいドキュメントを作成します。" ma:contentTypeScope="" ma:versionID="d1e2680b5658a1bcd1837afb6341772d">
  <xsd:schema xmlns:xsd="http://www.w3.org/2001/XMLSchema" xmlns:xs="http://www.w3.org/2001/XMLSchema" xmlns:p="http://schemas.microsoft.com/office/2006/metadata/properties" xmlns:ns2="bb673243-7a42-4250-b9a6-4757fb7fde15" targetNamespace="http://schemas.microsoft.com/office/2006/metadata/properties" ma:root="true" ma:fieldsID="b6afbcb60f3d78c9e5623e13bb6b0332" ns2:_="">
    <xsd:import namespace="bb673243-7a42-4250-b9a6-4757fb7fde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73243-7a42-4250-b9a6-4757fb7fde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1F22A9-8D2D-45A8-A33C-0C962490BA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FE94CA-A5F5-46E5-8BEB-115EE9CC9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673243-7a42-4250-b9a6-4757fb7fde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7A0065-8794-43CD-BE30-6818204FC0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F3B590-354C-4424-BD44-BC0DFA5D6F8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メディカル革新研究助成事業</vt:lpstr>
    </vt:vector>
  </TitlesOfParts>
  <Company>一般財団法人　イシダメディカル財団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メディカル革新研究助成事業</dc:title>
  <dc:subject>令和６年度申請要項について</dc:subject>
  <dc:creator>kohei noda</dc:creator>
  <cp:keywords/>
  <dc:description/>
  <cp:lastModifiedBy>医工薬グループ 京都高度技術研究所</cp:lastModifiedBy>
  <cp:revision>2</cp:revision>
  <cp:lastPrinted>2024-03-11T07:36:00Z</cp:lastPrinted>
  <dcterms:created xsi:type="dcterms:W3CDTF">2024-05-29T06:30:00Z</dcterms:created>
  <dcterms:modified xsi:type="dcterms:W3CDTF">2024-05-29T06:30:00Z</dcterms:modified>
  <cp:category>令和６年４月１日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0x0101001B358745D36A994891B709268A368FE4</vt:lpwstr>
  </property>
</Properties>
</file>